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2FB7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1.圣经概论</w:t>
      </w:r>
      <w:r>
        <w:rPr>
          <w:rFonts w:hint="eastAsia" w:ascii="黑体" w:hAnsi="黑体" w:eastAsia="黑体" w:cs="黑体"/>
          <w:sz w:val="30"/>
          <w:szCs w:val="30"/>
        </w:rPr>
        <w:fldChar w:fldCharType="begin"/>
      </w:r>
      <w:r>
        <w:rPr>
          <w:rFonts w:hint="eastAsia" w:ascii="黑体" w:hAnsi="黑体" w:eastAsia="黑体" w:cs="黑体"/>
          <w:sz w:val="30"/>
          <w:szCs w:val="30"/>
        </w:rPr>
        <w:instrText xml:space="preserve"> HYPERLINK "../更新%20音频/1.圣经概论.mp3" </w:instrText>
      </w:r>
      <w:r>
        <w:rPr>
          <w:rFonts w:hint="eastAsia" w:ascii="黑体" w:hAnsi="黑体" w:eastAsia="黑体" w:cs="黑体"/>
          <w:sz w:val="30"/>
          <w:szCs w:val="30"/>
        </w:rPr>
        <w:fldChar w:fldCharType="separate"/>
      </w:r>
      <w:r>
        <w:rPr>
          <w:rStyle w:val="5"/>
          <w:rFonts w:hint="eastAsia" w:ascii="黑体" w:hAnsi="黑体" w:eastAsia="黑体" w:cs="黑体"/>
          <w:b/>
          <w:bCs/>
          <w:sz w:val="30"/>
          <w:szCs w:val="30"/>
        </w:rPr>
        <w:t>.</w:t>
      </w:r>
      <w:r>
        <w:rPr>
          <w:rStyle w:val="5"/>
          <w:rFonts w:hint="eastAsia" w:ascii="黑体" w:hAnsi="黑体" w:eastAsia="黑体" w:cs="黑体"/>
          <w:b/>
          <w:bCs/>
          <w:sz w:val="30"/>
          <w:szCs w:val="30"/>
        </w:rPr>
        <w:fldChar w:fldCharType="end"/>
      </w:r>
    </w:p>
    <w:p w14:paraId="6E336E67">
      <w:pPr>
        <w:rPr>
          <w:rFonts w:hint="eastAsia" w:ascii="黑体" w:hAnsi="黑体" w:eastAsia="黑体" w:cs="黑体"/>
          <w:sz w:val="30"/>
          <w:szCs w:val="30"/>
        </w:rPr>
      </w:pPr>
    </w:p>
    <w:p w14:paraId="656D9BEE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见到大家很高兴！有一些是没见过面的，初次见面的，非常欢迎你们！在新的一年开始的时候，我们能聚集在这里学习上帝的话语，这是特别大的祝福，所以我们珍惜这样的机会。感谢为了这次学习而做了很多的努力来做预备的同工、弟兄姊妹。</w:t>
      </w:r>
    </w:p>
    <w:p w14:paraId="3E5E86E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1915CAB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这样一个逐渐的走向最后的毁灭的黑暗围绕罪恶的世代当中，上帝来寻找我们，这是多么值得感谢的一件事情！我们有爱慕真理的心，有寻求的心，这是上帝在寻找我们，也是圣灵在引导我们的一种表现。所以我们能够到今天这样的地步，这是上帝百般的忍耐，并且也是圣灵潜移默化长期工作的结果。我们感谢上帝在我们身上的恩典！</w:t>
      </w:r>
    </w:p>
    <w:p w14:paraId="48DECD4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346B889C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应该开始逐渐的认识和确信这一点，愿这次的聚会，能够成为再次把大家的心紧紧地联合在一起的聚会。这次的学习，不只是我一个人讲，还有弟兄要给大家分享，和我一起来的还有一位弟兄。还希望在这个当中有一些讨论的内容，所以大家提出在信仰、侍奉和学习圣经当中所有的问题，提出来我们去讨论。还希望能在座的也有来讲的机会，所以你们要把你们做工和信仰上的蒙恩的见证，经历福音的一些感受也一起来分享。</w:t>
      </w:r>
    </w:p>
    <w:p w14:paraId="70E36D76">
      <w:pPr>
        <w:rPr>
          <w:rFonts w:hint="eastAsia" w:ascii="黑体" w:hAnsi="黑体" w:eastAsia="黑体" w:cs="黑体"/>
          <w:sz w:val="30"/>
          <w:szCs w:val="30"/>
        </w:rPr>
      </w:pPr>
    </w:p>
    <w:p w14:paraId="41563870">
      <w:pPr>
        <w:ind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【但7:27】国度、权柄和天下诸国的大权，必赐给至高者的圣民。他的国是永远的……</w:t>
      </w:r>
      <w:r>
        <w:rPr>
          <w:rFonts w:hint="eastAsia" w:ascii="黑体" w:hAnsi="黑体" w:eastAsia="黑体" w:cs="黑体"/>
          <w:sz w:val="30"/>
          <w:szCs w:val="30"/>
        </w:rPr>
        <w:t>这是讲到耶稣的作王，耶稣要得国，并且为他的地上的子民要来建立永远的国，这就是圣经的主题。自从始祖丧失了伊甸园，在数世纪当中，整个人类的历史是充满了黑暗、痛苦和幽暗的。一直指望上帝的儿子，以救主或君王的身份来临。整个旧约圣经就是贯穿着这样的一个启示。始祖丧失了伊甸园，这个世界就成了撒但的世界，撒但就成了这个世界的神，也成了这个世界的王。它带给整个人类历史的，就是疾病和死亡、就是罪恶和痛苦。但是在整个历史，因为有了救主和一位君王要来临的启示，所以人类的历史是越来越走向光明的。耶稣来拯救人类脱离罪恶和死亡，不只是罪恶，也要最终脱离死亡。所以始祖丧失了伊甸园以后，魔鬼成了这世界的王，成了这个世界上的神。但是上帝有祂的计划，所以整个圣经是说明耶稣要来临，他是救主、他是君王，他得国的计划、他救赎我们的计划。</w:t>
      </w:r>
    </w:p>
    <w:p w14:paraId="585977A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75C3AFA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第一道启示就是在【创3:15】：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我又要叫你和女人彼此为仇；你的后裔和女人的后裔也彼此为仇。女人的后裔要伤你的头，你要伤他的脚跟。”</w:t>
      </w:r>
      <w:r>
        <w:rPr>
          <w:rFonts w:hint="eastAsia" w:ascii="黑体" w:hAnsi="黑体" w:eastAsia="黑体" w:cs="黑体"/>
          <w:sz w:val="30"/>
          <w:szCs w:val="30"/>
        </w:rPr>
        <w:t>这是对蛇的判决，也是对撒但的判决。在上帝对撒但的这个判决当中，暗示了救赎的提示。告诉人，人类虽然因为听从了魔鬼，所以要受苦，但是不至于绝望，还有希望。虽然人类被逐出了伊甸园，但是有希望，有重返伊甸园、恢复伊甸园的这样的上帝的计划。耶稣要来，他是救主、他是君王，他不仅仅是要替我们死，赎我们的罪，他也是要拯救我们脱离魔鬼的权势，要把魔鬼对人心的控制驱逐出去，要使我们重新成为上帝的儿女。耶稣来不仅仅是替我们死赎罪，他也是要拯救我们不再受魔鬼的控制，使我们可以重新领受圣灵，成为上帝的儿女。耶稣来不仅仅是拯救我们，也是要恢复人类所丧失的主权。也就是说，魔鬼现在控制着这个世界，这个反叛的魔鬼的国必须要被推翻，这场叛乱必须要平息。所以上帝要恢复这个地球的主权，也就是始祖、那些女人的后裔们要恢复这个地球的主权。耶稣更是要来拯救我们，恢复丧失的主权。</w:t>
      </w:r>
    </w:p>
    <w:p w14:paraId="4FDA41AE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1920893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自从这第一道启示，在先祖们的心中一直就没有失去一个盼望，从亚当到挪亚，洪水以前的那些先祖。虽然魔鬼使人类犯罪，最后有了洪水灭世，但是这道启示和应许又借着洪水以后的闪又继承下来。通过亚伯拉罕，最后由以色列、雅各、十二先祖们继承了。洪水以前有12代，洪水以后有12代，这12代先祖以后，就有了以色列12支派。大家还记得亚伯拉罕，曾经上帝应许他：“万国要因你得福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当雅各去世的时候，为他的儿子们祝福，就说：“犹大支派的狮子要来到。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所以，先祖们就是继承着耶稣救主来临的这样的应许，而一代一代地前进。在从亚当到亚伯拉罕再到以色列，这样先祖的历史当中，他们始终记住上帝的儿子要来。他既是救主、又是王，既是拯救我们，也是恢复这个地球的主权。他们所拥有的约，就是永远的约，他们所拥有的约就是救赎的计划，这里面既包括永远的福音，也包括永恒的律法。</w:t>
      </w:r>
    </w:p>
    <w:p w14:paraId="7989AEF7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03FDEC46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人们因为反叛而远离了上帝，要重新来认识上帝的国度的原则、上帝的法度，要重新变成顺从的人。但是人类丧失以后自己没有这种力量，所以上帝的福音来拯救他们。所以福音和律法一直结合在一起，这就构成了永约，构成了不变的约。所以自始至终，这样的与上帝立约的这样的百姓，就是女人的后裔们。这是旧约圣经的第一段历史，先祖的历史。然后有了以色列12支派，他们组成了以色列民族，这是一个以色列民族的历史。从一个家族的历史，然后扩展到一个民族的历史。在以色列民族的历史，当中最重要的内容就是圣所。这个圣所完全是预表耶稣救赎的计划，但是比单单给先祖们的启示更加的明亮了，这一道光。圣所让人看到上帝的爱，上帝解决罪的方法，上帝重新把迷失的人带回到祂的宝座面前的一条路。所以，圣所就是唯一的蓝图。</w:t>
      </w:r>
    </w:p>
    <w:p w14:paraId="50ED5B24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6F8FE17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，这本身就是上帝给人类一个救赎的蓝图——圣所制度。说明上帝的爱，说明上帝解决罪的方法，说明耶稣基督救赎的全部计划，说明上帝把人类寻找回来，带回到祂的面前的一条路。这就是整个以色列民族所拥有的启示，拥有这样的光才是教会。什么是光呢？上帝救赎的计划就是光，上帝和我们人类所立的永约就是光，他要得国、他要恢复这个国度的这个计划这就是光，他拯救的方法这就是光。拥有真正的光才是教会，如果误表了上帝救赎的计划，这就不是真正的教会。</w:t>
      </w:r>
    </w:p>
    <w:p w14:paraId="10D32220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E6AD87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以色列人就是建造的帐幕，这个</w:t>
      </w:r>
      <w:r>
        <w:rPr>
          <w:rFonts w:hint="eastAsia" w:ascii="黑体" w:hAnsi="黑体" w:eastAsia="黑体" w:cs="黑体"/>
          <w:sz w:val="30"/>
          <w:szCs w:val="30"/>
        </w:rPr>
        <w:t>帐幕</w:t>
      </w:r>
      <w:r>
        <w:rPr>
          <w:rFonts w:hint="eastAsia" w:ascii="黑体" w:hAnsi="黑体" w:eastAsia="黑体" w:cs="黑体"/>
          <w:sz w:val="30"/>
          <w:szCs w:val="30"/>
        </w:rPr>
        <w:t>是临时性的、可以移动、可以拆卸的，所以他们就抬着这个</w:t>
      </w:r>
      <w:r>
        <w:rPr>
          <w:rFonts w:hint="eastAsia" w:ascii="黑体" w:hAnsi="黑体" w:eastAsia="黑体" w:cs="黑体"/>
          <w:sz w:val="30"/>
          <w:szCs w:val="30"/>
        </w:rPr>
        <w:t>帐幕</w:t>
      </w:r>
      <w:r>
        <w:rPr>
          <w:rFonts w:hint="eastAsia" w:ascii="黑体" w:hAnsi="黑体" w:eastAsia="黑体" w:cs="黑体"/>
          <w:sz w:val="30"/>
          <w:szCs w:val="30"/>
        </w:rPr>
        <w:t>前进，他们就围绕着这个</w:t>
      </w:r>
      <w:r>
        <w:rPr>
          <w:rFonts w:hint="eastAsia" w:ascii="黑体" w:hAnsi="黑体" w:eastAsia="黑体" w:cs="黑体"/>
          <w:sz w:val="30"/>
          <w:szCs w:val="30"/>
        </w:rPr>
        <w:t>帐幕</w:t>
      </w:r>
      <w:r>
        <w:rPr>
          <w:rFonts w:hint="eastAsia" w:ascii="黑体" w:hAnsi="黑体" w:eastAsia="黑体" w:cs="黑体"/>
          <w:sz w:val="30"/>
          <w:szCs w:val="30"/>
        </w:rPr>
        <w:t>来安营扎寨。</w:t>
      </w:r>
      <w:r>
        <w:rPr>
          <w:rFonts w:hint="eastAsia" w:ascii="黑体" w:hAnsi="黑体" w:eastAsia="黑体" w:cs="黑体"/>
          <w:sz w:val="30"/>
          <w:szCs w:val="30"/>
        </w:rPr>
        <w:t>帐幕</w:t>
      </w:r>
      <w:r>
        <w:rPr>
          <w:rFonts w:hint="eastAsia" w:ascii="黑体" w:hAnsi="黑体" w:eastAsia="黑体" w:cs="黑体"/>
          <w:sz w:val="30"/>
          <w:szCs w:val="30"/>
        </w:rPr>
        <w:t>里面有上帝的路和上帝的同在，他们有上帝的启示和上帝所立的约，然后围绕着这个、以这个为中心，以色列的12个支派就安营扎寨。这就是上帝赐给人类的光。到这段历史结束的时候，大家知道摩西在约旦河边写作了《申命记》，然后把上帝在西奈山向人赐下的圣所制度，赐下的福音和律法这样的场面记述了下来，留给了下一代，这就是真理和光的传承。所以在约旦河边，摩西说：“将来有一位先知兴起来，你们要听他的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所以继续指向上帝儿子的来临。借着启示，借着这种预表，借着预言继续指向上帝的儿子的来临。</w:t>
      </w:r>
    </w:p>
    <w:p w14:paraId="0B746078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39E52C0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旧约圣经继续向前推进，就有了以色列国家的历史。先祖的历史，以色列民族的历史，然后逐渐的扩大，然后接下来是以色列一个国家的历史。当然，到了新约时代就是全世界的历史，对吧？逐渐的扩大的，上帝的救赎，祂的对象是全人类，不是只是一个民族，也不只是一个教派，不只是一个国家，祂是全人类。在各国各族各方各民当中，都有上帝的国度要选召的人。但是，这个救赎的计划必须要开始的一批，所以给亚当的后代，然后亚伯拉罕就成了蒙召的一位。他是擎光者，后来以色列民族成了选召的对象，是要代表上帝的国度、计划的。然后这个计划逐渐的扩大，是一个国度，整个以色列国家。但是以色列国家，并不是说只是上帝拯救的一个国家，它只不过是要把光传承给全世界，所以到新约时代历史就扩大到了全世界。大家看到，从一个家族，到一个民族，到一个国家，再到一个世界。</w:t>
      </w:r>
    </w:p>
    <w:p w14:paraId="71BA79D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4172A10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以色列国的历史当中，这个内容就更加的丰富了，可移动性的这个圣所就变成了一个固定的帐幕，也就是所罗门的殿。这个殿和圣所是完全一样的，都是按着上帝的启示来建造的。这个圣所和圣殿向我们启示耶稣既是祭物，也是祭司，也是君王。所以在外院他是挂在十字架上的羔羊，在圣所他是作中保的祭司，他也就是救主，然后他也是审判者，他是要借着审判来得国的一位，他也是君王。圣所和圣殿都是预指上帝的儿子这位救主和君王的来临，这是人类最重要而最光明的盼望。对这个问题正确的启示，也就是教会应该拥有的光，拿着这样的约跟随着上帝的人也就是上帝的子民。</w:t>
      </w:r>
    </w:p>
    <w:p w14:paraId="1FD91B3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70D03847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圣殿的制度里面，圣所制度里面，不仅是讲到耶稣的来临，一直讲到这个救赎的全部过程。甚至说明了基督和撒但之间争战的最后的事件，也就是说上帝最终怎么形成对魔鬼的处置，最终怎么定罪、制服魔鬼，这个最后的场面在圣所制度里面也显示出来了。大家说是不是这样啊？在圣所制度里面最后的节期是什么啊？在圣所制度里面最后的节期是赎罪日，赎罪日当中最后的场面是什么？赎罪日就是对罪的饶恕的完成，最终以罪得涂抹来完成对</w:t>
      </w:r>
      <w:r>
        <w:rPr>
          <w:rFonts w:hint="eastAsia" w:ascii="黑体" w:hAnsi="黑体" w:eastAsia="黑体" w:cs="黑体"/>
          <w:sz w:val="30"/>
          <w:szCs w:val="30"/>
        </w:rPr>
        <w:t>罪的饶恕</w:t>
      </w:r>
      <w:r>
        <w:rPr>
          <w:rFonts w:hint="eastAsia" w:ascii="黑体" w:hAnsi="黑体" w:eastAsia="黑体" w:cs="黑体"/>
          <w:sz w:val="30"/>
          <w:szCs w:val="30"/>
        </w:rPr>
        <w:t>。先有了</w:t>
      </w:r>
      <w:r>
        <w:rPr>
          <w:rFonts w:hint="eastAsia" w:ascii="黑体" w:hAnsi="黑体" w:eastAsia="黑体" w:cs="黑体"/>
          <w:sz w:val="30"/>
          <w:szCs w:val="30"/>
        </w:rPr>
        <w:t>罪的饶恕</w:t>
      </w:r>
      <w:r>
        <w:rPr>
          <w:rFonts w:hint="eastAsia" w:ascii="黑体" w:hAnsi="黑体" w:eastAsia="黑体" w:cs="黑体"/>
          <w:sz w:val="30"/>
          <w:szCs w:val="30"/>
        </w:rPr>
        <w:t>，最后这个饶恕要完成，罪要涂抹。那么涂抹了罪以后，赎罪日当中最后的一个场面是什么呢？是不是阿撒泻勒的公山羊，然后被预备好的人迁到旷野无人之地，它就死在那里。是不是这样呢？所以这是指向基督和撒但争战，最后对魔鬼的处置，这是圣所里面给我们的预表。</w:t>
      </w:r>
    </w:p>
    <w:p w14:paraId="137A8B64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384AB5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并且在这一段的历史当中，上帝的启示越来越丰富、越来越明亮。不只是有给先祖们的提示，不只是有圣所和圣殿预表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然后有众先知的预言。这些预言也都是指向上帝的儿子救主君王的来临，他是救主，他也是王。他不单单是祭司，他本身是来作王的一位，所以他是按照王的等次来作祭司，不是按着亚伦的等次来作祭司，</w:t>
      </w:r>
      <w:r>
        <w:rPr>
          <w:rFonts w:hint="eastAsia" w:ascii="黑体" w:hAnsi="黑体" w:eastAsia="黑体" w:cs="黑体"/>
          <w:sz w:val="30"/>
          <w:szCs w:val="30"/>
        </w:rPr>
        <w:t>他是按照王的等次来作祭司</w:t>
      </w:r>
      <w:r>
        <w:rPr>
          <w:rFonts w:hint="eastAsia" w:ascii="黑体" w:hAnsi="黑体" w:eastAsia="黑体" w:cs="黑体"/>
          <w:sz w:val="30"/>
          <w:szCs w:val="30"/>
        </w:rPr>
        <w:t>。如果有一位，拯救你的一位，他是想拯救你的一位，同时他也是拥有王权的一位，这就是照着麦基洗德的等次要来的一位。在旧约的众先知的预言当中，都是指向上帝儿子的来临。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【赛9:6】因有一婴孩为我们而生，有一子赐给我们，政权必担在他的肩头上。</w:t>
      </w:r>
      <w:r>
        <w:rPr>
          <w:rFonts w:hint="eastAsia" w:ascii="黑体" w:hAnsi="黑体" w:eastAsia="黑体" w:cs="黑体"/>
          <w:sz w:val="30"/>
          <w:szCs w:val="30"/>
        </w:rPr>
        <w:t>他像羊被牵到宰杀之地，他在伯利恒出生，他来临的时期也指明了。所以这些先知的预言，来启示救主受苦的牺牲，同时也指出他是得胜的君王，也就是关于他道成肉身的描述。在这些先知的预言当中，关于耶稣的生活和他的品行有清楚的展示，他使律法为大为尊，他向我们启示上帝的爱和公义，这就是他的荣耀。他诞生的地点也做了说明，他要显现的时期在预言当中也作了说明。</w:t>
      </w:r>
    </w:p>
    <w:p w14:paraId="58BC30A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0B3C0717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整个旧约圣经就是上帝的启示。圣所制度的预表，还有众先知的预言，指向上帝的儿子救主君王的来临。这是整个旧约的内容。这些内容我们可以怎么来理解呢？</w:t>
      </w:r>
    </w:p>
    <w:p w14:paraId="5CB23DEE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758E9510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我有一次，给一个孩子有这样的对话。那个孩子坐在一个黑暗的角落里，在一个沙发上，他好像在沉思默想，我突然发现了他，然后我就走到他面前。我说：“啊，小朋友你在想什么？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他说：“我在想，我长着翅膀升天的事情。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我说：“是吗？那不是非常好吗？想像小鸟一样飞，我们可以升天到上帝的天国那里去。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但是他又说：“我又在想，上帝会不会不要我，把我甩到地狱里去烧。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我说：“你为什么会这么想呢？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他说：“我犯罪，上帝就会把我甩到地狱里去烧，所以我又在想上帝是不是不要我。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一个小孩子，就是12岁的样子，10岁左右吧。我给他这样说的：“啊，你现在这样想非常的好。但是看来有些事情你没有很清楚的理解，所以我现在给你讲这样的故事，打这样的比方。就是比如说：有一次你就在路上这样玩，然后一个歹徒就把你给绑架了 一下子就抓住你，把你的手一捆，把你往车子上一丢，就把你绑架了，把你带走了，然后你根本没有办法挣脱这个歹徒的手。但是这个时候，你就喊：‘爸爸来拯救我，我现在被坏人给捆绑了，爸爸你来拯救我啊！</w:t>
      </w:r>
      <w:r>
        <w:rPr>
          <w:rFonts w:hint="eastAsia" w:ascii="黑体" w:hAnsi="黑体" w:eastAsia="黑体" w:cs="黑体"/>
          <w:sz w:val="30"/>
          <w:szCs w:val="30"/>
        </w:rPr>
        <w:t>’</w:t>
      </w:r>
      <w:r>
        <w:rPr>
          <w:rFonts w:hint="eastAsia" w:ascii="黑体" w:hAnsi="黑体" w:eastAsia="黑体" w:cs="黑体"/>
          <w:sz w:val="30"/>
          <w:szCs w:val="30"/>
        </w:rPr>
        <w:t>你的内心有这样的呼求，有这样的愿望。这个时候，你的爸爸就来了，你的爸爸是非常有力量的一位，他开着车来了所以是非常有力量的。然后他一脚把那个房子的门就踹开了，一拳头就把这个绑架你的坏人了就给打倒了，然后把绳子给你解开，就牵着你的手把你领回去。那么你想一想，你的这个父亲，你用不着这样去想，他究竟救不救我呢？这不是问题，因为他就是要以最大的努力，全力以赴来寻找你，找到你之后就是要把你从恶人的手中给抢回去的。他就是这样来的一位，你用不着怀疑他救不救你，没有这样的想法，是不是这样呢？上帝就是这样的。所以你不要有这样的想法：“上帝要不要救我呢？”这不是问题。这是第一。第二，你是不是非常想挣脱这个魔鬼的手、这个恶人对你的绑架？是不是非常想呢？是不是非常想重新回到父家里去呢？是的。这不是问题，这也不是问题，你的需要，这不是问题。那么第三，你的父亲有车有钱也有力量，完全足以把你拯救出来，这点是不是问题呢？也不是问题。那么还什么是问题？现在你清楚了吧？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所以，我给他这样讲。</w:t>
      </w:r>
    </w:p>
    <w:p w14:paraId="3CF69007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2DE9D4AC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就是为了来拯救我们，而来寻找我们的一位。并且他是带着王的可以战胜魔鬼和死亡的一位，他是带着一个可以最终使魔鬼受到罪的处置的有智慧的一位。他就是为了来寻找我们而来的一位，他究竟救不救我们，这不是我们去考虑的，因为这根本就不应该怀疑的。是不是这样呢？然后耶稣是非常有能力的一位，我们求助于他，在他没有难成的事情，这不是问题，这是肯定的。他是救主，他也是君王，他是照着麦基洗德的等次来作祭司。</w:t>
      </w:r>
    </w:p>
    <w:p w14:paraId="0DDE4F58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2409233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三，我们想脱离罪恶和死亡，我们想早一点进入到上帝的国度里去。我们早一点想希望我们和我们所爱的人永永远远的再没有眼泪、没有悲伤、没有欺骗、没有劳苦、没有疲乏、没有眼泪，再也没有疾病、罪恶和死亡的地方永远的生活，这是我们的需要和盼望，这不是问题。</w:t>
      </w:r>
    </w:p>
    <w:p w14:paraId="7B4C2AF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6E26BD4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对上帝有信心吗？大家对这个世界最后的历史就要结束，一个新的国度要来临，对这个有确信吗？这是真实的，因为这个地球在这个宇宙当中，它反判是不可能的。上帝创造新天新地，谁也阻挡不了，这是不可能的，魔鬼会阻挡是不可能的。然后耶稣已经来了，整个旧约先祖们先知们先贤们一直盼望的救主和君王的来临，并且他已经来了，这是事实，没有任何问题的。这个世界是要被毁灭的，并且它已经不步入它毁灭的边缘。</w:t>
      </w:r>
    </w:p>
    <w:p w14:paraId="481B193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4A8A022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是会作王的，他会建立他的国度，他会有审判，他会对反叛的罪魁祸首撒但，最终有处置，一切的恶人也会被处置，所有不公义的国度的政权也要受到审判。耶稣他是王，他要恢复公义的原则，他要恢复仁慈的原则，大地会被更新，所有被救赎的人都会重新获得永生。这是确实的，这是非常真实的，也没有比这个更重要的事情了。</w:t>
      </w:r>
    </w:p>
    <w:p w14:paraId="798E3E1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71BBA96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人们在这个世界上活着，对这所有圣经带给人类的宝贵的启示是感觉到很遥远，感觉到很陌生。因为人们太多的在这个世界上活着，他们的心思、他们的时间、他们的注意力、他们关切的事情、他们的心都被这世界给掳进去了。魔鬼有很多的假象来欺骗着人。高楼大厦盖起来了，好像人没有做不了的事情，这个世界上看起来好像没有人做不到的事情。什么样的环境都可以给你改造过来，变成人工的一种很美的环境，非常明亮的玻璃、非常干净的地面、环境非常舒适的摆设，那种很好的空调系统，然后什么样的产品都能制造出来。但是大家知道，这都是假象，再好的房子需要能源，再怎么样的这个经济发达需要气候正常，再多么发达的工业需要以农业为基础、所有的农业需要以土地的出产为基础，一切都取决于上帝的祝福。如果这些根本的东西最后收回了，人类的一切都是虚空的，所谓的魔鬼的这些假象突然就会看清，什么都不是。再多的财富也不过是银行里面的纸，而这些纸以贸易为基础，贸易必须要有物质来买卖才行，不可能吃钱吧？也不可能用钱换钱吧？要有物质！而这些物质，只有上帝祝福才会有。所以人们忘记了，魔鬼成了这个世界的王。魔鬼的统治的结果是什么呢？所有的善良、所有的公义、所有的纯洁都毁损了，人们陷在痛苦和死亡当中。</w:t>
      </w:r>
    </w:p>
    <w:p w14:paraId="57C2B40C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66A021C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圣经给人救主和君王要来临的这种启示，这是多么真实的事情！所以我们的所有的注意力和一生的时间，都要被上帝的这个大计划所汲引。有没有人心中会怀疑上帝可能会失败？魔鬼可能最后孤注一掷，用什么阴谋可能真的在这个地球上会实现他的统治？有人会这么想吗？在座的有人会这么想吗？没有人会这样去想吧！这是整个旧约圣经。</w:t>
      </w:r>
    </w:p>
    <w:p w14:paraId="407F0E2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0A8B77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来看，大家看到这些图，然后边听讲，是不是很容易理解？都跟得上吗？是不是非常简单的内容？对不对？但是就是这么简单的内容，如果真正被我们领会了，会完全改变我们的心。大家现在这样想一想吧，你真的相信上帝存在吗？你真的相信圣经是上帝的话语，祂的计划的启示吗？你真的相信这位上帝是公义仁慈的救主和君王吗？如果真的相信的话，对这位上帝的旨意的顺从就根本不会是什么问题的，你真的相信这位上帝，就不可能有什么不顺从的事情的。是不是这样呢？完全的顺从，哪怕被挂在十字架上也完全的顺从，诚心顺服以至于死也是顺从，所有临到我的事情都可以来接受，不管怎么引导也都信赖他。如果真的有这样一位上帝，有这样的一个计划的话，那么舍弃一切为了得到天国也是值得的。这位上帝如果真的存在的话，就没有什么信赖不了的。祂不会让我们饿死，在这世上活着所需要的一切祂都会供应，祂以最大的努力会拯救我们到天国里去，这是我们可以放心的。</w:t>
      </w:r>
    </w:p>
    <w:p w14:paraId="36851C7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1690A2FC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凡是阻碍我们进天国的事情都可以去掉，不管是名誉地位、物质的利益，所有的，这个健康，哪怕这个肉体的生命，没有什么是问题的。大家真的确信上帝借着圣经所给我们的这种救赎的启示和计划吗？大家确信上帝的存在，以大能正在推进着这个计划吗？大家相信魔鬼会被制服，然后耶稣会来重新恢复这个地球，收复这个实地，平息这场叛乱，要恢复永远的和谐和安宁，大家确信吗？那么在心中不会有任何问题。</w:t>
      </w:r>
    </w:p>
    <w:p w14:paraId="58268F18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36C4670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，我们有时候软弱跌倒啊，有时候怀疑不信任，我们有时候在这个世界上有很多的引诱我们的东西呀，有时候我们拒绝魔鬼不是很坚决，有时候我们经常的受到诱惑。这一切的根本就是什么呢？人们对上帝认识模糊不清，对上帝这样的确切的启示、应许和计划模糊不清。也就是说，对这位上帝没有确信。如果真的这位上帝是值得我们信赖的，那么祂代领的所有的道路都是好的。不管我们能不能理解，但是最终上帝用智慧来成就一切，祂的道路高过我们的道路，祂的旨意高过我们的旨意。</w:t>
      </w:r>
    </w:p>
    <w:p w14:paraId="63BE7EB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BCCE52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在处置魔鬼这样的重大的事情上，人是没有办法的。大家来看《</w:t>
      </w:r>
      <w:r>
        <w:rPr>
          <w:rFonts w:hint="eastAsia" w:ascii="黑体" w:hAnsi="黑体" w:eastAsia="黑体" w:cs="黑体"/>
          <w:sz w:val="30"/>
          <w:szCs w:val="30"/>
        </w:rPr>
        <w:t>约伯记</w:t>
      </w:r>
      <w:r>
        <w:rPr>
          <w:rFonts w:hint="eastAsia" w:ascii="黑体" w:hAnsi="黑体" w:eastAsia="黑体" w:cs="黑体"/>
          <w:sz w:val="30"/>
          <w:szCs w:val="30"/>
        </w:rPr>
        <w:t>》里面的话语。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【伯40:1】耶和华又对约伯说：2“强辩的岂可与全能者争论吗？与上帝辩驳的，可以回答这些吧！”3于是约伯回答耶和华说：4“我是卑贱的！我用什么回答你呢？只好用手捂口。5我说了一次，再不回答；说了两次，就不再说。”6于是耶和华从旋风中回答约伯说：7“你要如勇士束腰；我问你，你可以指示我。8你岂可废弃我所拟定的？岂可定我有罪，好显自己为义吗？9你有上帝那样的膀臂吗？你能像他发雷声吗？10“你要以荣耀庄严为妆饰，以尊荣威严为衣服；11要发出你满溢的怒气，见一切骄傲的人，使他降卑；12见一切骄傲的人，将他制伏。把恶人践踏在本处，13将他们一同隐藏在尘土中，把他们的脸蒙蔽在隐密处；14我就认你右手能以救自己。</w:t>
      </w:r>
      <w:r>
        <w:rPr>
          <w:rFonts w:hint="eastAsia" w:ascii="黑体" w:hAnsi="黑体" w:eastAsia="黑体" w:cs="黑体"/>
          <w:sz w:val="30"/>
          <w:szCs w:val="30"/>
        </w:rPr>
        <w:t>这段话是什么意思呢？就是说：“约伯啊，你不是不相信我吗？那好，那你自己来，你能不能使骄傲的人降卑？你能不能做到使一切骄傲的人把他制服？你能不能把那些恶人让他蒙脸隐藏？能不能？如果你能做到，那我就认为你的手也能救自己。你能做到吗？你能够使恶人降卑吗？你能够使魔鬼屈服吗？能够使魔鬼低头认罪吗？你能够把魔鬼和这些恶人给埋葬吗？你如果能做到，你也能够救自己。”</w:t>
      </w:r>
    </w:p>
    <w:p w14:paraId="23FDE0D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653D88C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是什么意思呢？就是说：“你岂能不相信我拟定的计划呢？你岂能废弃我所拟定的计划呢？那么我的计划有什么不义的地方吗？我的计划有什么不值得你信赖的地方吗？你还想说什么？我所做的一切难道还不慈爱对方吗？不公义的地方有没有？不值得你信赖的地方有没有？在你一生当中我对你的引导，你有什么意义没有？对于整个人类的历史的计划，处置罪恶的计划，你有什么可以辩驳的地方没有？如果有就回答。”所以也就是说：“约伯啊，现在听懂了吧？我的道路高过你的道路，我的旨意高过你的旨意。我已经拟订了计划，你要确信，你要如勇士束腰，振作起来勇敢。我认证你是义的，没有任何人能够践踏你。所以，约伯勇敢！”是不是这样的意思啊？是不是这样的话语啊？所以人们有时候对这些不是很确信，上帝就用这些直截了当的反问来和人类交谈。</w:t>
      </w:r>
    </w:p>
    <w:p w14:paraId="5A16F27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E6CD407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个上下文是什么意思呢？你能够发出闪电吗？不说别的，就是说水里面的鳄鱼你能够抓住它吗？这一切你都做不到，那么究竟谁能够制服魔鬼在这个地上的兴风作浪呢？所以是上帝。但是上帝制服魔鬼的方法不一定是人所想的方法，并不是人的智慧能做到的，所以人要完全的屈服，要完全的信赖。大家想一想，耶稣来解救的方法却是通过十字架去做的。这是不是上帝的智慧呢？在人看起来是不是愚拙的呢？有很多人按照自己的方法去作福音的工作，都是会失败的，有很多人按照的人的观念去发展教会是没有用的，这些路都是行不通的。除了上帝引导的道路，一切的偏行己路都是要灭亡的。</w:t>
      </w:r>
    </w:p>
    <w:p w14:paraId="1828F8D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1F9D88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我们再来看整个新约的概论。整个新约告诉我们，也就是耶稣来了。他是要来作王的，他是王，当他挂在十字架上的时候，是不是写着“</w:t>
      </w:r>
      <w:r>
        <w:rPr>
          <w:rFonts w:hint="eastAsia" w:ascii="黑体" w:hAnsi="黑体" w:eastAsia="黑体" w:cs="黑体"/>
          <w:sz w:val="30"/>
          <w:szCs w:val="30"/>
        </w:rPr>
        <w:t>犹太人的王</w:t>
      </w:r>
      <w:r>
        <w:rPr>
          <w:rFonts w:hint="eastAsia" w:ascii="黑体" w:hAnsi="黑体" w:eastAsia="黑体" w:cs="黑体"/>
          <w:sz w:val="30"/>
          <w:szCs w:val="30"/>
        </w:rPr>
        <w:t>”这样的字啊？也就是来和他的百姓立约的王，三种语言写在那里，出于天使的安排，他是王。但是这位王为什么走上了十字架呢？这是上帝的道路，到时候我们会再重新来说明。所以整个新约概论，就是耶稣要来作王，他得国的计划，这个计划用婚姻的比喻来描述。圣经当中有很多婚姻的比喻，从不同的角度、不同的侧面，来丰富来说明耶稣得国的计划的整个过程。</w:t>
      </w:r>
    </w:p>
    <w:p w14:paraId="6971CBFF">
      <w:pPr>
        <w:ind w:firstLine="600"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41D3EFDB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看一下这个图。在新约圣经打开就有了耶稣的来临，就是整个旧约的时代所展望的那位救主，那位君王。他走向了十字架，这是救赎的必要，然后从死里复活升天了。这是耶稣在地上的生涯，这究竟说明了什么？耶稣升天以后，在天上有了短暂的一个时期之后，也开始进入天上的圣所要作祭司作中保。然后时候到了，他进入天上的至圣所，开始要完成这个工作，赎罪的工作要完成，罪要涂抹，然后耶稣要得国，得到这个国度的子民。然后就在这样进行当中，突然恩门关闭了，耶稣在圣所的工作完成了。又过了一段时期，究竟多久，没有人知道，所以过了一个很短的时期，耶稣就荣耀的再来。这个时候，义人就被改变被提升天，或者是复活然后被提升天，在空中和主相遇。接下来有1000年的时间，义人们都在天上，这个地球荒凉1000年。1000年之后，还要再次的来临，这个大地就更新，新天新地就持续到永远。这是新约圣经，四福音和《</w:t>
      </w:r>
      <w:r>
        <w:rPr>
          <w:rFonts w:hint="eastAsia" w:ascii="黑体" w:hAnsi="黑体" w:eastAsia="黑体" w:cs="黑体"/>
          <w:sz w:val="30"/>
          <w:szCs w:val="30"/>
        </w:rPr>
        <w:t>启示录</w:t>
      </w:r>
      <w:r>
        <w:rPr>
          <w:rFonts w:hint="eastAsia" w:ascii="黑体" w:hAnsi="黑体" w:eastAsia="黑体" w:cs="黑体"/>
          <w:sz w:val="30"/>
          <w:szCs w:val="30"/>
        </w:rPr>
        <w:t>》连贯起来所构成的内容。所以四福音是耶稣在地上的计划和工作，</w:t>
      </w:r>
      <w:r>
        <w:rPr>
          <w:rFonts w:hint="eastAsia" w:ascii="黑体" w:hAnsi="黑体" w:eastAsia="黑体" w:cs="黑体"/>
          <w:sz w:val="30"/>
          <w:szCs w:val="30"/>
        </w:rPr>
        <w:t>《启示录》</w:t>
      </w:r>
      <w:r>
        <w:rPr>
          <w:rFonts w:hint="eastAsia" w:ascii="黑体" w:hAnsi="黑体" w:eastAsia="黑体" w:cs="黑体"/>
          <w:sz w:val="30"/>
          <w:szCs w:val="30"/>
        </w:rPr>
        <w:t>就开始看到在天上的耶稣，然后一直到新天新地。</w:t>
      </w:r>
    </w:p>
    <w:p w14:paraId="3999966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442EADAE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在这个图表当中，我现在问一下：“耶稣升天以后到进入圣所这个中间有一点空，是什么意思啊？”大家看这个图，耶稣复活升天之后是马上进入圣所吗？是马上吗？等了多长时间啊？等了50天。就是耶稣复活以后到五旬节是50天。那么耶稣在地上是不显现了40天，40天以后是不是升天了？然后是不是还有10天时间？然后五旬节到了，耶稣就进入圣所。五旬节圣灵是不是降下来？耶稣进入圣所了，是不是代表耶稣要作大祭司了？在这个地上亚伦要作大祭司的时候，怎么做的呢？是不是先洗身，穿上圣内袍，穿上以弗得，然后穿上这个外套，还有</w:t>
      </w:r>
      <w:r>
        <w:rPr>
          <w:rFonts w:hint="eastAsia" w:ascii="黑体" w:hAnsi="黑体" w:eastAsia="黑体" w:cs="黑体"/>
          <w:sz w:val="30"/>
          <w:szCs w:val="30"/>
        </w:rPr>
        <w:t>以弗得</w:t>
      </w:r>
      <w:r>
        <w:rPr>
          <w:rFonts w:hint="eastAsia" w:ascii="黑体" w:hAnsi="黑体" w:eastAsia="黑体" w:cs="黑体"/>
          <w:sz w:val="30"/>
          <w:szCs w:val="30"/>
        </w:rPr>
        <w:t>，然后再戴上这个金牌。这个时候摩西就用油倒在他的头上，这个油就从头一直往下流到胡须，流到衣襟，然后从衣襟上又滴到地上，这是亚伦要作祭司了受膏的仪式也是这样的。所以五旬节这一天，耶稣要作祭司，这个时候圣灵的油是不是从他身上一直浇灌下来？一直滴到这个地上，所以那些门徒就领受了圣灵。</w:t>
      </w:r>
    </w:p>
    <w:p w14:paraId="53192B7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9BCA82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看这个图表当中，耶稣在至圣所工作的结束，是不是代表恩门的关闭？耶稣在至圣所里的工作结束了，完成了，是不是代表恩门关闭了？那么这个是在耶稣再来的那个时候呢、还是耶稣再来的之前？再来之前。所以在耶稣再来之前的某个时候，至圣所的工作就完成了，恩门就关闭了，地上的百姓数算完毕，天使就回去报告了。那么在这个当中，从恩门关闭到耶稣再来这个当中，这个空闲的一段时期是什么时期啊？七大灾的时期是对的。</w:t>
      </w:r>
    </w:p>
    <w:p w14:paraId="6FE0E96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1F3F4DF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再看一下，这个箭头一个箭头是短一点，一箭头长一点，这是什么意思？被提升天的人有两等，对不对？一等人是怎么样啊？就是地上直接改变的。另一等人是复活升天的。好，这个我们看到这里，然后我们还看一点。这个对大家来说，都是熟悉的吧？耶稣在地上的降生，钉十字架，复活升天，天上的圣所，至圣所，然后复临，1000年，新天新地。耶稣复临的时候发生的事情，这个大家都熟悉。然后当中的一些细节，我们再做说明。</w:t>
      </w:r>
      <w:r>
        <w:rPr>
          <w:rFonts w:hint="eastAsia" w:ascii="黑体" w:hAnsi="黑体" w:eastAsia="黑体" w:cs="黑体"/>
          <w:sz w:val="30"/>
          <w:szCs w:val="30"/>
        </w:rPr>
        <w:t>还要来看一点，</w:t>
      </w:r>
      <w:r>
        <w:rPr>
          <w:rFonts w:hint="eastAsia" w:ascii="黑体" w:hAnsi="黑体" w:eastAsia="黑体" w:cs="黑体"/>
          <w:sz w:val="30"/>
          <w:szCs w:val="30"/>
        </w:rPr>
        <w:t>耶稣要作王，他要得国，那么这个王从父那里就要领受什么呢？耶稣得国，是不是耶稣强夺的？不是抢夺的，是父赐给他的。耶稣到地上来，是不是成为人呢？那么当他复活升天的时候，他是以人的身份升到天上去，对不对？是不是代着人性升天的？那么这样一位人子，上帝把他立为君王。耶稣起初本来就是王，但是他舍弃了他的王权，他走下了他的宝座，他把他的王权已经交还父手了，他成为了人。当他复活升天的时候，他是人类的代表，是人类的长兄的身份去领取这个王权的。但是他作王得国，他不能强夺，他是按着上帝的计划去做的，是上帝赐给他的。</w:t>
      </w:r>
    </w:p>
    <w:p w14:paraId="744C91E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20117A3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大家想一想，在人类犯罪以前，这个人类的长子是谁？是不是亚当是长子？然后在别的星球上，是不是也都有长子？这些</w:t>
      </w:r>
      <w:r>
        <w:rPr>
          <w:rFonts w:hint="eastAsia" w:ascii="黑体" w:hAnsi="黑体" w:eastAsia="黑体" w:cs="黑体"/>
          <w:sz w:val="30"/>
          <w:szCs w:val="30"/>
        </w:rPr>
        <w:t>长子</w:t>
      </w:r>
      <w:r>
        <w:rPr>
          <w:rFonts w:hint="eastAsia" w:ascii="黑体" w:hAnsi="黑体" w:eastAsia="黑体" w:cs="黑体"/>
          <w:sz w:val="30"/>
          <w:szCs w:val="30"/>
        </w:rPr>
        <w:t>就被称为是上帝的众子，对不对？都是上帝造的，上帝的众子。但是亚当失去了他的主权，所以耶稣来成为了人，就是成为了地球上的人类的代表。那么也是上帝众子当中的一位，但是他是很独特的一位，所以称为是上帝独生子。这个独生子的意思，就是独特的，不是生的，也没有这个“</w:t>
      </w:r>
      <w:r>
        <w:rPr>
          <w:rFonts w:hint="eastAsia" w:ascii="黑体" w:hAnsi="黑体" w:eastAsia="黑体" w:cs="黑体"/>
          <w:sz w:val="30"/>
          <w:szCs w:val="30"/>
        </w:rPr>
        <w:t>生</w:t>
      </w:r>
      <w:r>
        <w:rPr>
          <w:rFonts w:hint="eastAsia" w:ascii="黑体" w:hAnsi="黑体" w:eastAsia="黑体" w:cs="黑体"/>
          <w:sz w:val="30"/>
          <w:szCs w:val="30"/>
        </w:rPr>
        <w:t>”这样的一个词一个意义在里面，就是独特的。所以地球当中的人类当中的这个长子，人类的代表，上帝的儿子，他是独特的一位，他是圣子而成为人的。所以，这样一位耶稣，上帝要膏他为王了，那么他作王的步骤和计划是上帝所预定的。要赐给这个王基督一个国度，那么要赐给他城，也赐给他子民，还赐给他土地，这就是得国的步骤。</w:t>
      </w:r>
    </w:p>
    <w:p w14:paraId="6DF89456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0832062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当耶稣进入到至圣所的时候，他是来领受这个王权的，就是应许给他的王权。当然他降生的时候他就是王，但是那个时候没有人承认他是王。他复活升天了，他是王，但是这个时候他还没有国度，然后要等到上帝赐给他这个国度。所以当他开始进入到天上至圣所的时候，他是来到亘古常在者的面前，为了要得国。这个时候就赐给他耶路撒冷这个首都，这个主权，所以天上的圣城耶路撒冷的主权就是首都，这是第一步。然后当查案审判结束的时候，这个地上的国民就预备好了。先要有首都，然后又有国民。地上的国民，他们通过审判被上帝确认是上帝的子民，他们穿上了婚姻的礼服，这个时候耶稣就来接他们。当耶稣再来的时候，首都已经有了，国民已经有了，但是土地呢？还在罪的咒诅之下，这个土地还是荒凉当中。所以1000年之后还要再次的来临，要恢复这个土地，这个时候土地也得到了，然后耶稣的得国就完成了。</w:t>
      </w:r>
    </w:p>
    <w:p w14:paraId="14BA258F">
      <w:pPr>
        <w:ind w:firstLine="600"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drawing>
          <wp:inline distT="0" distB="0" distL="114300" distR="114300">
            <wp:extent cx="12975590" cy="11902440"/>
            <wp:effectExtent l="0" t="0" r="6985" b="3810"/>
            <wp:docPr id="2" name="图片 2" descr="耶稣得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耶稣得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75590" cy="1190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4FF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那么按照这个步骤，我们就很容易理解这个婚娶的比喻。这个婚娶的比喻，大家想一想，耶稣升天的时候是不是说：“我还再来接你们。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这是一个婚姻的约定，就是订婚，就说：“我会来娶你们的。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就是只是一个约定。但是耶稣还没有真正的开始得国，你看地上虽然有的教会，教会在扩展，但是在整个中世纪当中教会是不是都在教皇权的控制之下啊？是的，也没有完全地明白上帝的真理。所以，一直等到耶稣进入到至圣所的时候，好了，耶稣得国开始了，这个时候婚姻就是婚礼就一直进行下去。所以这个婚姻一直进行，也就是婚娶，审判谁、涂抹谁的罪，把谁的名字留在生命册上，也就是和谁有婚姻的关系，也就是婚娶。然而耶稣再来的是从婚礼上回来，从婚礼上回来这个时候，这些新妇是不是都装饰整齐，穿上了婚姻的礼服啊？所以她们穿上了婚姻的礼服，这个时候就被从婚礼上回来的耶稣接到天上去。接到天上去干什么呢？去参赴这个婚宴。婚宴什么时候才来到呢？新天新地，这个地恢复了，这个时候婚姻的晚宴才来到。所以圣经用婚姻的比喻，来讲述耶稣的得国和他作王的这样的一个计划。大家把这个婚姻的比喻不同的内容，都和这个整个不同的都结合起来，都能够有个完整的理解。</w:t>
      </w:r>
    </w:p>
    <w:p w14:paraId="22A01C0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1BF8DFDE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这里有个很关键的内容，就是耶稣是王，王就意味着有国。那么耶稣这个国，先是有恩典的国，然后才有荣耀的国。只有在恩典的国中耶稣是王的人，才能够在荣耀的国中看到这个王。恩典的国是在人的心里，荣耀的</w:t>
      </w:r>
      <w:r>
        <w:rPr>
          <w:rFonts w:hint="eastAsia" w:ascii="黑体" w:hAnsi="黑体" w:eastAsia="黑体" w:cs="黑体"/>
          <w:sz w:val="30"/>
          <w:szCs w:val="30"/>
        </w:rPr>
        <w:t>国</w:t>
      </w:r>
      <w:r>
        <w:rPr>
          <w:rFonts w:hint="eastAsia" w:ascii="黑体" w:hAnsi="黑体" w:eastAsia="黑体" w:cs="黑体"/>
          <w:sz w:val="30"/>
          <w:szCs w:val="30"/>
        </w:rPr>
        <w:t>是真正的实现，并且会来到这个地上。所以圣经的这些话语，都要协调起来理解。如果不了解耶稣整个的这个计划，人们对这些话语都会有误解，是不是相互冲突一样的</w:t>
      </w:r>
      <w:r>
        <w:rPr>
          <w:rFonts w:hint="eastAsia" w:ascii="黑体" w:hAnsi="黑体" w:eastAsia="黑体" w:cs="黑体"/>
          <w:sz w:val="30"/>
          <w:szCs w:val="30"/>
        </w:rPr>
        <w:t>？</w:t>
      </w:r>
      <w:r>
        <w:rPr>
          <w:rFonts w:hint="eastAsia" w:ascii="黑体" w:hAnsi="黑体" w:eastAsia="黑体" w:cs="黑体"/>
          <w:sz w:val="30"/>
          <w:szCs w:val="30"/>
        </w:rPr>
        <w:t>“耶稣的国几时来到啊？”耶稣就说：“我的国在人的心里。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“你怎么学的很奇怪了，那就没有耶稣再来了。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他们就相互冲突了。在圣经上讲上帝的国，先有恩典的国，然后有荣耀的国。恩典的国当中，耶稣是王，也就是耶稣在人心里作王，有耶稣在他心里作王的人才能进入到荣耀的国里。</w:t>
      </w:r>
    </w:p>
    <w:p w14:paraId="5F13C3AA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3A4EB6D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在人的心里作王，是什么意思呢？耶稣有制服罪的一种权利，把仇敌践踏在脚底下，耶稣在人的宝座中作王，人就完全顺从这位王，并且这位王要给人能力要把魔鬼践踏在脚底下。就是真正得胜罪的人，才是真正有耶稣在心中作王的人，这样的人才是在恩典的国度里作子民的人。并且耶稣再来的时候，要接这些新妇。这个时候，《启示录》19章就说这些新妇“装饰整齐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，她们穿上婚姻的礼服。究竟什么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婚姻礼服呢？也就是耶稣的义。这个耶稣的义，从何而来呢？是上帝所赐的。这个婚姻的礼服，是主人邀请我们的时候所赠送给我们的，所以就没什么可说的了，因为这一切都给人预备了。人可以来领受上帝所应许的圣灵，可以在领受圣灵当中变化，人可以来领受耶稣所赐的义，这是上帝邀请我们的时候同时赠送给我们的。所以没穿上礼服的人就无话可说。大家知道耶稣来的时候，那些穿上婚礼服的人，审判也就是赐予我们婚姻礼服的意思，罪得涂抹也就是使我们能够穿戴婚姻的礼服的意思。审判也就是检查，我们是不是穿上婚礼服的意思。</w:t>
      </w:r>
    </w:p>
    <w:p w14:paraId="0B1201D0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3D724C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以前都不太注意装束，所以头发可能也很乱，然后眼镜可能很脏，鞋子也不擦，穿的衣服很普通，但我认为可以了就这样了。但是就是不太符合这个传教，传讲这么神圣的真理的一个牧师的身份。所以我同工就给了我一点钱，他说这个钱是</w:t>
      </w:r>
      <w:r>
        <w:rPr>
          <w:rFonts w:hint="eastAsia" w:ascii="黑体" w:hAnsi="黑体" w:eastAsia="黑体" w:cs="黑体"/>
          <w:sz w:val="30"/>
          <w:szCs w:val="30"/>
        </w:rPr>
        <w:t>来</w:t>
      </w:r>
      <w:r>
        <w:rPr>
          <w:rFonts w:hint="eastAsia" w:ascii="黑体" w:hAnsi="黑体" w:eastAsia="黑体" w:cs="黑体"/>
          <w:sz w:val="30"/>
          <w:szCs w:val="30"/>
        </w:rPr>
        <w:t>买夏天的衣服。然后我怎么样呢？我就迟迟没有去买，后来慢慢慢慢把这些钱都挪用了，也不晓得用在什么地方了，这个钱就没了，我还是穿着这样的衣服。这位同工看着就觉得牧师不能这样，所以冬天来了，他又给了我一点钱，他说：“这个钱是你拿去买冬天的衣服的，牧师一定要穿得很庄重、很端庄才行。你不管走到哪里，你会见各种不同的人，应该与这个真理相称，不是为了你自己，是为了上帝而活。牧师是要代表耶稣基督的人，你不是为了自己。所以你这样去做，不是为自己，你一定要清楚的认识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这时我就想，如果我这个钱我再不去买衣服，还是穿着我那样的上10年的的旧衣服，我是不是就没有理由了？所以我就感觉到，哎呀这些话，我就很过意不去了。后来这些钱，我就下一下狠心，去买了一件像样一点的衣服。从来没有买这么贵的衣服，但是再想一想，这个钱不是我自己，也不是我该得的，是白白的恩典。虽然它很贵，但是别人不是已经给你了吗？所以我就买了一件这么贵的衣服。所以，很多人都很吃惊，啊！你进去买这么贵的衣服。但是这个钱，别人都已经给你了，都已经预备好了，如果你不这么去做，是没有任何理由。大家理解吗？</w:t>
      </w:r>
    </w:p>
    <w:p w14:paraId="4128ACE0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7834AE0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你可能会觉得，哎呀！这个太贵了，我不会穿这么贵的衣服。这不是谦虚，这是一种不愿意成为高贵的人的一种奴役的心态。就像上帝把以色列的人搭救出来，让他们成为自由的人，但是他们不理解自由的价值。我们成为尊贵的国度的圣洁的子民，上帝给我们的标准是高的，给我们神圣的意义是圣洁的，并且这都是白白给我们的。太昂贵了！太贵价的一件衣服了！是我们自己不配的，也无法购买，但是别人不是已经恩待了、给你了吗？如果你再</w:t>
      </w:r>
      <w:r>
        <w:rPr>
          <w:rFonts w:hint="eastAsia" w:ascii="黑体" w:hAnsi="黑体" w:eastAsia="黑体" w:cs="黑体"/>
          <w:sz w:val="30"/>
          <w:szCs w:val="30"/>
        </w:rPr>
        <w:t>不</w:t>
      </w:r>
      <w:r>
        <w:rPr>
          <w:rFonts w:hint="eastAsia" w:ascii="黑体" w:hAnsi="黑体" w:eastAsia="黑体" w:cs="黑体"/>
          <w:sz w:val="30"/>
          <w:szCs w:val="30"/>
        </w:rPr>
        <w:t>改变自己的外貌，就没有理由。耶稣为我们做成了能够做的一切，如果我们再不拥有一个圣洁的心，我们就没有理由了，这是一样的道理。</w:t>
      </w:r>
    </w:p>
    <w:p w14:paraId="593D0D0E">
      <w:pPr>
        <w:ind w:firstLine="600" w:firstLineChars="2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drawing>
          <wp:inline distT="0" distB="0" distL="114300" distR="114300">
            <wp:extent cx="12975590" cy="11902440"/>
            <wp:effectExtent l="0" t="0" r="6985" b="3810"/>
            <wp:docPr id="3" name="图片 3" descr="耶稣得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耶稣得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75590" cy="1190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55F56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再来看一下这个图表最后一点内容，我们就结束了。在这图当中，这里标记了1、2、3，我们再看下，复习一下，耶稣要作王是不是要建立一个国度，对不对？是不是要打败魔鬼，建立一个国度？那么上帝有祂高超的计划，耶稣按着上帝的计划去行事。得国有三个因素，第一个是什么？一个国度有三个要素组成。第一个是什么？首都。第二个呢？子民。第三个呢？国土。那么耶稣在天上进入至圣所的时候，是不是要来得国？这个时候是不是拥有了耶路撒冷的主权？有了首都。然后耶稣再来的时候呢？那些国民是不是预备好啦？被提，对不对？国民、首都预备好了，国土怎么样呢？还在魔鬼的手下。1000年之后呢？会更新，大地更新，这个大地就像新妇这么美丽，是不是得国完成？这都是耶稣婚娶的对象。</w:t>
      </w:r>
    </w:p>
    <w:p w14:paraId="06F1ED4B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3F8B0704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耶稣的婚娶，这个新妇有三个对象。当然婚娶是个比喻，这个新妇有三个对象。第一个，什么是新妇呢？耶路撒冷圣城是新妇，对不对？圣经当中说了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耶路撒冷圣城是新妇——首都。第二个，圣经是不是说到教会是新妇？所以，教会这个国民是新妇。《</w:t>
      </w:r>
      <w:r>
        <w:rPr>
          <w:rFonts w:hint="eastAsia" w:ascii="黑体" w:hAnsi="黑体" w:eastAsia="黑体" w:cs="黑体"/>
          <w:sz w:val="30"/>
          <w:szCs w:val="30"/>
        </w:rPr>
        <w:t>以赛亚书</w:t>
      </w:r>
      <w:r>
        <w:rPr>
          <w:rFonts w:hint="eastAsia" w:ascii="黑体" w:hAnsi="黑体" w:eastAsia="黑体" w:cs="黑体"/>
          <w:sz w:val="30"/>
          <w:szCs w:val="30"/>
        </w:rPr>
        <w:t>》还说到，这个土地要更新了，这个大必要更新像新妇被娶一样。这个土地，也是新妇。所以婚姻的比喻当中这个</w:t>
      </w:r>
      <w:r>
        <w:rPr>
          <w:rFonts w:hint="eastAsia" w:ascii="黑体" w:hAnsi="黑体" w:eastAsia="黑体" w:cs="黑体"/>
          <w:sz w:val="30"/>
          <w:szCs w:val="30"/>
        </w:rPr>
        <w:t>新</w:t>
      </w:r>
      <w:r>
        <w:rPr>
          <w:rFonts w:hint="eastAsia" w:ascii="黑体" w:hAnsi="黑体" w:eastAsia="黑体" w:cs="黑体"/>
          <w:sz w:val="30"/>
          <w:szCs w:val="30"/>
        </w:rPr>
        <w:t>妇，有三个对象，一个是耶路撒冷，一个是教会，一个是这个土地。这都是耶稣婚娶的对象，也就是耶稣得国，要逐渐的去实现的要素。然后当中的重点，就是婚宴的礼服，耶稣在人心中作王，使人穿上婚宴的礼服，这就将会进入到荣耀的国度里。</w:t>
      </w:r>
    </w:p>
    <w:p w14:paraId="7705A9DC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5148FD17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然后在这个当中，还有一个环节我们要看。圣经当中讲到耶稣</w:t>
      </w:r>
      <w:r>
        <w:rPr>
          <w:rFonts w:hint="eastAsia" w:ascii="黑体" w:hAnsi="黑体" w:eastAsia="黑体" w:cs="黑体"/>
          <w:sz w:val="30"/>
          <w:szCs w:val="30"/>
        </w:rPr>
        <w:t>“来”</w:t>
      </w:r>
      <w:r>
        <w:rPr>
          <w:rFonts w:hint="eastAsia" w:ascii="黑体" w:hAnsi="黑体" w:eastAsia="黑体" w:cs="黑体"/>
          <w:sz w:val="30"/>
          <w:szCs w:val="30"/>
        </w:rPr>
        <w:t>，就是</w:t>
      </w:r>
      <w:r>
        <w:rPr>
          <w:rFonts w:hint="eastAsia" w:ascii="黑体" w:hAnsi="黑体" w:eastAsia="黑体" w:cs="黑体"/>
          <w:sz w:val="30"/>
          <w:szCs w:val="30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看哪”，耶稣的到来有三种单独的情形，按着次序发生。它是三个独立的事件，互不相同的事件，但是按着次序发生的，每一种情形都是真实的。那么第一个</w:t>
      </w:r>
      <w:r>
        <w:rPr>
          <w:rFonts w:hint="eastAsia" w:ascii="黑体" w:hAnsi="黑体" w:eastAsia="黑体" w:cs="黑体"/>
          <w:sz w:val="30"/>
          <w:szCs w:val="30"/>
        </w:rPr>
        <w:t>“来”</w:t>
      </w:r>
      <w:r>
        <w:rPr>
          <w:rFonts w:hint="eastAsia" w:ascii="黑体" w:hAnsi="黑体" w:eastAsia="黑体" w:cs="黑体"/>
          <w:sz w:val="30"/>
          <w:szCs w:val="30"/>
        </w:rPr>
        <w:t>，就是为了审判世界而来，也就是耶稣进入至圣所。《但以理书》7章，是不是说到“好像人子，驾着天云而来”，有没有这样的话？那是指他为了审判而来，所以进入至圣所的</w:t>
      </w:r>
      <w:r>
        <w:rPr>
          <w:rFonts w:hint="eastAsia" w:ascii="黑体" w:hAnsi="黑体" w:eastAsia="黑体" w:cs="黑体"/>
          <w:sz w:val="30"/>
          <w:szCs w:val="30"/>
        </w:rPr>
        <w:t>“来”</w:t>
      </w:r>
      <w:r>
        <w:rPr>
          <w:rFonts w:hint="eastAsia" w:ascii="黑体" w:hAnsi="黑体" w:eastAsia="黑体" w:cs="黑体"/>
          <w:sz w:val="30"/>
          <w:szCs w:val="30"/>
        </w:rPr>
        <w:t>。《玛拉基书》第3章，是不是说“立约的使者，忽然来到</w:t>
      </w:r>
      <w:r>
        <w:rPr>
          <w:rFonts w:hint="eastAsia" w:ascii="黑体" w:hAnsi="黑体" w:eastAsia="黑体" w:cs="黑体"/>
          <w:sz w:val="30"/>
          <w:szCs w:val="30"/>
        </w:rPr>
        <w:t>他的殿”</w:t>
      </w:r>
      <w:r>
        <w:rPr>
          <w:rFonts w:hint="eastAsia" w:ascii="黑体" w:hAnsi="黑体" w:eastAsia="黑体" w:cs="黑体"/>
          <w:sz w:val="30"/>
          <w:szCs w:val="30"/>
        </w:rPr>
        <w:t>，是不是？这是指为审判而</w:t>
      </w:r>
      <w:r>
        <w:rPr>
          <w:rFonts w:hint="eastAsia" w:ascii="黑体" w:hAnsi="黑体" w:eastAsia="黑体" w:cs="黑体"/>
          <w:sz w:val="30"/>
          <w:szCs w:val="30"/>
        </w:rPr>
        <w:t>“来”</w:t>
      </w:r>
      <w:r>
        <w:rPr>
          <w:rFonts w:hint="eastAsia" w:ascii="黑体" w:hAnsi="黑体" w:eastAsia="黑体" w:cs="黑体"/>
          <w:sz w:val="30"/>
          <w:szCs w:val="30"/>
        </w:rPr>
        <w:t>。所以大家理解关于耶稣的</w:t>
      </w:r>
      <w:r>
        <w:rPr>
          <w:rFonts w:hint="eastAsia" w:ascii="黑体" w:hAnsi="黑体" w:eastAsia="黑体" w:cs="黑体"/>
          <w:sz w:val="30"/>
          <w:szCs w:val="30"/>
        </w:rPr>
        <w:t>“来”</w:t>
      </w:r>
      <w:r>
        <w:rPr>
          <w:rFonts w:hint="eastAsia" w:ascii="黑体" w:hAnsi="黑体" w:eastAsia="黑体" w:cs="黑体"/>
          <w:sz w:val="30"/>
          <w:szCs w:val="30"/>
        </w:rPr>
        <w:t>，第一个是审判的来到，也就是他前去得国；他前去婚娶。那么还有一个“来”，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第三个就是耶稣荣耀的再来，</w:t>
      </w:r>
      <w:r>
        <w:rPr>
          <w:rFonts w:hint="eastAsia" w:ascii="黑体" w:hAnsi="黑体" w:eastAsia="黑体" w:cs="黑体"/>
          <w:sz w:val="30"/>
          <w:szCs w:val="30"/>
        </w:rPr>
        <w:t>这是为了接他的子民而来，这是从婚礼上回来为了接他的子民而来。</w:t>
      </w:r>
    </w:p>
    <w:p w14:paraId="3C8E220D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</w:p>
    <w:p w14:paraId="1CD14DDB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耶稣的再来，这是荣耀的再来。耶稣来的时候，是不是在父的荣耀里、在天使的荣耀里、在他自己的荣耀里驾云降临哪？是不是众目都要看见他？颂赞充满大地，荣耀遮蔽诸天。那么，这样荣耀的再来，是“像贼一样来”吗？不是。耶稣“</w:t>
      </w:r>
      <w:r>
        <w:rPr>
          <w:rFonts w:hint="eastAsia" w:ascii="黑体" w:hAnsi="黑体" w:eastAsia="黑体" w:cs="黑体"/>
          <w:sz w:val="30"/>
          <w:szCs w:val="30"/>
        </w:rPr>
        <w:t>像贼一样来</w:t>
      </w:r>
      <w:r>
        <w:rPr>
          <w:rFonts w:hint="eastAsia" w:ascii="黑体" w:hAnsi="黑体" w:eastAsia="黑体" w:cs="黑体"/>
          <w:sz w:val="30"/>
          <w:szCs w:val="30"/>
        </w:rPr>
        <w:t>”，这个话语是指什么呢？是指耶稣的荣耀的复临吗？不是的。耶稣荣耀复临的时候是像贼一样吗？耶稣荣耀复临的时候，是不是公开的？是不是很显著的？是不是在极大的响声和荣耀当中？那么，怎么能把它解释成</w:t>
      </w:r>
      <w:r>
        <w:rPr>
          <w:rFonts w:hint="eastAsia" w:ascii="黑体" w:hAnsi="黑体" w:eastAsia="黑体" w:cs="黑体"/>
          <w:sz w:val="30"/>
          <w:szCs w:val="30"/>
        </w:rPr>
        <w:t>像贼一</w:t>
      </w:r>
      <w:r>
        <w:rPr>
          <w:rFonts w:hint="eastAsia" w:ascii="黑体" w:hAnsi="黑体" w:eastAsia="黑体" w:cs="黑体"/>
          <w:sz w:val="30"/>
          <w:szCs w:val="30"/>
        </w:rPr>
        <w:t>样来呢？什么叫像贼一样来？“贼”，就是说“他来了，把东西偷走了，然后他离开了，这个时候你才发现他来过。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这是不是</w:t>
      </w:r>
      <w:r>
        <w:rPr>
          <w:rFonts w:hint="eastAsia" w:ascii="黑体" w:hAnsi="黑体" w:eastAsia="黑体" w:cs="黑体"/>
          <w:sz w:val="30"/>
          <w:szCs w:val="30"/>
        </w:rPr>
        <w:t>像贼一样来</w:t>
      </w:r>
      <w:r>
        <w:rPr>
          <w:rFonts w:hint="eastAsia" w:ascii="黑体" w:hAnsi="黑体" w:eastAsia="黑体" w:cs="黑体"/>
          <w:sz w:val="30"/>
          <w:szCs w:val="30"/>
        </w:rPr>
        <w:t>？“</w:t>
      </w:r>
      <w:r>
        <w:rPr>
          <w:rFonts w:hint="eastAsia" w:ascii="黑体" w:hAnsi="黑体" w:eastAsia="黑体" w:cs="黑体"/>
          <w:sz w:val="30"/>
          <w:szCs w:val="30"/>
        </w:rPr>
        <w:t>像贼一样来</w:t>
      </w:r>
      <w:r>
        <w:rPr>
          <w:rFonts w:hint="eastAsia" w:ascii="黑体" w:hAnsi="黑体" w:eastAsia="黑体" w:cs="黑体"/>
          <w:sz w:val="30"/>
          <w:szCs w:val="30"/>
        </w:rPr>
        <w:t>”，是什么意思呢？他来了，他做着他的事情，然后走了，你才发现，就是像</w:t>
      </w:r>
      <w:r>
        <w:rPr>
          <w:rFonts w:hint="eastAsia" w:ascii="黑体" w:hAnsi="黑体" w:eastAsia="黑体" w:cs="黑体"/>
          <w:sz w:val="30"/>
          <w:szCs w:val="30"/>
        </w:rPr>
        <w:t>贼一样来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7EEB66F9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3B9F49B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像贼一样来</w:t>
      </w:r>
      <w:r>
        <w:rPr>
          <w:rFonts w:hint="eastAsia" w:ascii="黑体" w:hAnsi="黑体" w:eastAsia="黑体" w:cs="黑体"/>
          <w:sz w:val="30"/>
          <w:szCs w:val="30"/>
        </w:rPr>
        <w:t>”，是什么意思呢？是指恩典的门在没有任何显著的情形当中，不知不觉的关闭。我们现在想一想，我们不是一直在宣讲“耶稣进入天上至圣所开始查审判</w:t>
      </w:r>
      <w:r>
        <w:rPr>
          <w:rFonts w:hint="eastAsia" w:ascii="黑体" w:hAnsi="黑体" w:eastAsia="黑体" w:cs="黑体"/>
          <w:sz w:val="30"/>
          <w:szCs w:val="30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这个道理吗？这是什么意思呢？这就意味着现在每一个人的恩门随时都会关闭。如果人拒绝亮光，恩门就会向他关闭。如果他不能够再有悔改，如果他在世界当中疑惑了，那么恩门就向他关闭了，因为现在是审判的时候，因为现在是决定的时候。如果一个人再也没有悔改的可能了，他的案卷就会被提升。耶稣既然在天上审判，这意味着什么呢？意味着他“</w:t>
      </w:r>
      <w:r>
        <w:rPr>
          <w:rFonts w:hint="eastAsia" w:ascii="黑体" w:hAnsi="黑体" w:eastAsia="黑体" w:cs="黑体"/>
          <w:sz w:val="30"/>
          <w:szCs w:val="30"/>
        </w:rPr>
        <w:t>像贼一样来</w:t>
      </w:r>
      <w:r>
        <w:rPr>
          <w:rFonts w:hint="eastAsia" w:ascii="黑体" w:hAnsi="黑体" w:eastAsia="黑体" w:cs="黑体"/>
          <w:sz w:val="30"/>
          <w:szCs w:val="30"/>
        </w:rPr>
        <w:t>”的话要应验了，就是突然人的名字被叫，他的命运就被决定了。耶稣</w:t>
      </w:r>
      <w:r>
        <w:rPr>
          <w:rFonts w:hint="eastAsia" w:ascii="黑体" w:hAnsi="黑体" w:eastAsia="黑体" w:cs="黑体"/>
          <w:sz w:val="30"/>
          <w:szCs w:val="30"/>
        </w:rPr>
        <w:t>“像贼一样来”</w:t>
      </w:r>
      <w:r>
        <w:rPr>
          <w:rFonts w:hint="eastAsia" w:ascii="黑体" w:hAnsi="黑体" w:eastAsia="黑体" w:cs="黑体"/>
          <w:sz w:val="30"/>
          <w:szCs w:val="30"/>
        </w:rPr>
        <w:t>，是指恩门向全人类，向一个教会或者向一个民族，向一个国家或者向某一个个人，不知不觉当中关闭了。这就是恩门的关闭，这</w:t>
      </w:r>
      <w:r>
        <w:rPr>
          <w:rFonts w:hint="eastAsia" w:ascii="黑体" w:hAnsi="黑体" w:eastAsia="黑体" w:cs="黑体"/>
          <w:sz w:val="30"/>
          <w:szCs w:val="30"/>
        </w:rPr>
        <w:t>就是</w:t>
      </w:r>
      <w:r>
        <w:rPr>
          <w:rFonts w:hint="eastAsia" w:ascii="黑体" w:hAnsi="黑体" w:eastAsia="黑体" w:cs="黑体"/>
          <w:sz w:val="30"/>
          <w:szCs w:val="30"/>
        </w:rPr>
        <w:t>“像贼一样来”。</w:t>
      </w:r>
    </w:p>
    <w:p w14:paraId="71DAD2E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7960E69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那么大家现在想一想，当天上的恩门关闭的时候，地上的人是不是照常的在聚会啊？是不是还照样的在礼拜？是不是还在耕种吃喝嫁娶，一切都在继续的进行？是不是这样的？是的。但是，他们却不知道永远的判决在天上已经下来了，这就是非常严肃的一面。但是你也要理解一点，就是说只要这个人还有得救的可能，上帝会一直给他恩典的光阴。如果这个人拒绝真理，那么这是收割的时代，拒绝就会灭亡，审判就会临到他。</w:t>
      </w:r>
    </w:p>
    <w:p w14:paraId="0F3D765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1D3F9AD3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上帝知道人的每一天的生活，知道人口中的每一句话语，也记录着人心中的每一个念头。你所有的动机，你心中的每一个想法，天使也都做了记录。只有我们完全承认过的罪才能被赦免，只有完全终止不再去犯的罪才能够被涂抹，只有在十字架的爱的感动之下悔改的人，才能够进入到恩典当中，只有在圣灵的大能的帮助之下胜过了最后魔鬼的人，才能够拥有义的礼服。只有拥有义的礼服的人，才能够迎接耶稣的再来。现在我们正处在，耶稣要像贼一样来到的时代。所有不警醒的人，他们就有可能永远的丧亡。恩典时期究竟什么时候会结束呢？没有人知道。星期日法案究竟什么时候会来呢？没有</w:t>
      </w:r>
      <w:r>
        <w:rPr>
          <w:rFonts w:hint="eastAsia" w:ascii="黑体" w:hAnsi="黑体" w:eastAsia="黑体" w:cs="黑体"/>
          <w:sz w:val="30"/>
          <w:szCs w:val="30"/>
        </w:rPr>
        <w:t>人知道</w:t>
      </w:r>
      <w:r>
        <w:rPr>
          <w:rFonts w:hint="eastAsia" w:ascii="黑体" w:hAnsi="黑体" w:eastAsia="黑体" w:cs="黑体"/>
          <w:sz w:val="30"/>
          <w:szCs w:val="30"/>
        </w:rPr>
        <w:t>。晚雨圣灵什么时候会沛降呢？没有人知道。因为这三件事都是相关的一件事，所以没有人知道这个时间。因为圣经说了，耶稣要像贼一样的</w:t>
      </w:r>
      <w:r>
        <w:rPr>
          <w:rFonts w:hint="eastAsia" w:ascii="黑体" w:hAnsi="黑体" w:eastAsia="黑体" w:cs="黑体"/>
          <w:sz w:val="30"/>
          <w:szCs w:val="30"/>
        </w:rPr>
        <w:t>来</w:t>
      </w:r>
      <w:r>
        <w:rPr>
          <w:rFonts w:hint="eastAsia" w:ascii="黑体" w:hAnsi="黑体" w:eastAsia="黑体" w:cs="黑体"/>
          <w:sz w:val="30"/>
          <w:szCs w:val="30"/>
        </w:rPr>
        <w:t>，不是他荣耀的再来而是突然他提了我们的名字，我们的审判就来到了。所以现在是我们每一天的生活当中，要警醒的时候了，必须和耶稣保持密切的关系，并且真正的经历福音的时候了。</w:t>
      </w:r>
    </w:p>
    <w:p w14:paraId="5E8B3A3C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6AB89CEF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关于这整个新约和旧约的全部内容，我们就看到这里。所以接下来我们还有很多内容的学习，我们下堂课再学。大家在学习这么一堂课的时候，你们带着一种思考，然后当中有很多关键的地方，我就是一带就过去了。你们自己在底下思考，那么如果你们提问，我们就再进一步的说明。我现在是非常概述、非常浓缩的来说明的，所以几下去跳过去了。那么希望大家能通过这个学习，你们自己激发你们心中的一种思考。然后你们对这每一个重要的教理，对它们每一个重要的一个要点，你们在思考的时候，如果你们带着一种思考的话，我们就可以进一步去说明了。大家理解吗？所以，这些我们只是一个影子一样的，把很多内容都留待你们自己去查考。我们一起祷告结束。</w:t>
      </w:r>
    </w:p>
    <w:p w14:paraId="3CA5B1C1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6E38D385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慈爱圣洁的天父！感谢您在这样特殊的时候聚集我们，让我们来领受真理。主啊！求您来引导我们这宝贵的时间，您赐给我们当明白的话，您教导我们真理，也使我们的心能够得到改变。求您最后聚集我们领受您的话的话，您赐下圣灵使我们的心能够得到洁净。主啊！您这次恩待我们，引导我们长进，也向我们指明确切的方向和道路。主啊！求您借着我们彼此交通，您临格在我们当中，恩待我们，解决我们心中所有的问题。主啊！我们仰望您在这几天当中赐下恩典和真理。离开您我们就不能做什么。主啊！若没有您的祝福，我们聚会不过是一个形式。主啊！恳切求您怜悯我们，我们把心向您敞开，我们也深知、感受我们的缺乏和需要。所以主啊！求您来祝福我们，求您来施恩，您引导我们自始至终的光阴。奉耶稣圣名求！阿们！</w:t>
      </w:r>
    </w:p>
    <w:p w14:paraId="04A8C9A6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080B506B"/>
    <w:rsid w:val="00106DCD"/>
    <w:rsid w:val="00A012C6"/>
    <w:rsid w:val="00AF2263"/>
    <w:rsid w:val="080B506B"/>
    <w:rsid w:val="08AF4896"/>
    <w:rsid w:val="0E5723AE"/>
    <w:rsid w:val="27595274"/>
    <w:rsid w:val="2B8F5708"/>
    <w:rsid w:val="382F0057"/>
    <w:rsid w:val="44663053"/>
    <w:rsid w:val="47407D74"/>
    <w:rsid w:val="4B7C315C"/>
    <w:rsid w:val="751029E3"/>
    <w:rsid w:val="7B933A26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15711</Words>
  <Characters>15762</Characters>
  <Lines>112</Lines>
  <Paragraphs>31</Paragraphs>
  <TotalTime>142</TotalTime>
  <ScaleCrop>false</ScaleCrop>
  <LinksUpToDate>false</LinksUpToDate>
  <CharactersWithSpaces>15763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2020-04-05T12:43:00Z</dcterms:created>
  <dc:creator>pc</dc:creator>
  <cp:lastModifiedBy>感恩</cp:lastModifiedBy>
  <dcterms:modified xsi:type="dcterms:W3CDTF">2025-03-18T02:53:44Z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2B01D633682944C3B77E4062DBF0C726_12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